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965"/>
        <w:gridCol w:w="1276"/>
        <w:gridCol w:w="1701"/>
      </w:tblGrid>
      <w:tr w:rsidR="00500A1C" w:rsidRPr="001A6EE0" w:rsidTr="00500A1C">
        <w:tc>
          <w:tcPr>
            <w:tcW w:w="594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65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6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701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500A1C" w:rsidRPr="001A6EE0" w:rsidTr="00500A1C">
        <w:tc>
          <w:tcPr>
            <w:tcW w:w="594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65" w:type="dxa"/>
          </w:tcPr>
          <w:p w:rsidR="00500A1C" w:rsidRPr="007E2F7D" w:rsidRDefault="00500A1C" w:rsidP="009817B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назначении выборов депутатов Собрания депутатов муниципального образования «Бабстовское сельское поселение» третьего созыва</w:t>
            </w:r>
          </w:p>
        </w:tc>
        <w:tc>
          <w:tcPr>
            <w:tcW w:w="1276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430</w:t>
            </w:r>
          </w:p>
        </w:tc>
        <w:tc>
          <w:tcPr>
            <w:tcW w:w="1701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500A1C" w:rsidRPr="001A6EE0" w:rsidTr="00500A1C">
        <w:tc>
          <w:tcPr>
            <w:tcW w:w="594" w:type="dxa"/>
          </w:tcPr>
          <w:p w:rsidR="00500A1C" w:rsidRPr="001A6EE0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65" w:type="dxa"/>
          </w:tcPr>
          <w:p w:rsidR="00500A1C" w:rsidRDefault="00500A1C" w:rsidP="009817B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сокращении срока полномочий депутатов Собрания депутатов муниципального образования «Бабстовское сельское поселение» второго созыва</w:t>
            </w:r>
          </w:p>
        </w:tc>
        <w:tc>
          <w:tcPr>
            <w:tcW w:w="1276" w:type="dxa"/>
          </w:tcPr>
          <w:p w:rsidR="00500A1C" w:rsidRDefault="00500A1C" w:rsidP="006E19DE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</w:t>
            </w:r>
          </w:p>
        </w:tc>
        <w:tc>
          <w:tcPr>
            <w:tcW w:w="1701" w:type="dxa"/>
          </w:tcPr>
          <w:p w:rsidR="00500A1C" w:rsidRDefault="00500A1C" w:rsidP="006E19DE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27.06.2013</w:t>
            </w:r>
          </w:p>
        </w:tc>
      </w:tr>
      <w:tr w:rsidR="00500A1C" w:rsidRPr="001A6EE0" w:rsidTr="00500A1C">
        <w:tc>
          <w:tcPr>
            <w:tcW w:w="594" w:type="dxa"/>
          </w:tcPr>
          <w:p w:rsidR="00500A1C" w:rsidRPr="001A6EE0" w:rsidRDefault="00296B2B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65" w:type="dxa"/>
          </w:tcPr>
          <w:p w:rsidR="00500A1C" w:rsidRPr="005A4C9E" w:rsidRDefault="00500A1C" w:rsidP="005A4C9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4C9E"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работы Собрания депутатов Бабстовского сельского поселения на I</w:t>
            </w:r>
            <w:r w:rsidRPr="005A4C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2013 года</w:t>
            </w:r>
            <w:r w:rsidRPr="005A4C9E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1276" w:type="dxa"/>
          </w:tcPr>
          <w:p w:rsidR="00500A1C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</w:t>
            </w:r>
          </w:p>
        </w:tc>
        <w:tc>
          <w:tcPr>
            <w:tcW w:w="1701" w:type="dxa"/>
          </w:tcPr>
          <w:p w:rsidR="00500A1C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27.06.2013</w:t>
            </w:r>
          </w:p>
        </w:tc>
      </w:tr>
      <w:tr w:rsidR="00500A1C" w:rsidRPr="001A6EE0" w:rsidTr="00500A1C">
        <w:tc>
          <w:tcPr>
            <w:tcW w:w="594" w:type="dxa"/>
          </w:tcPr>
          <w:p w:rsidR="00500A1C" w:rsidRDefault="00296B2B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65" w:type="dxa"/>
          </w:tcPr>
          <w:p w:rsidR="00500A1C" w:rsidRDefault="00500A1C" w:rsidP="00771F82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 w:rsidRPr="00191832">
              <w:rPr>
                <w:sz w:val="28"/>
              </w:rPr>
              <w:t>О внесении изменений в решение Собрания депутатов от 27.12.2012 № 386 «Об утверждении бюджета муниципального образования «</w:t>
            </w:r>
            <w:r w:rsidRPr="00191832">
              <w:rPr>
                <w:sz w:val="28"/>
                <w:szCs w:val="28"/>
              </w:rPr>
              <w:t>Бабстовское</w:t>
            </w:r>
            <w:r w:rsidRPr="00191832">
              <w:rPr>
                <w:b/>
                <w:szCs w:val="28"/>
              </w:rPr>
              <w:t xml:space="preserve"> </w:t>
            </w:r>
            <w:r w:rsidRPr="00191832">
              <w:rPr>
                <w:sz w:val="28"/>
              </w:rPr>
              <w:t>сельское поселение» Ленинского муниципального района на 2013 год и на плановый период 2014 и 2015 годов»</w:t>
            </w:r>
          </w:p>
        </w:tc>
        <w:tc>
          <w:tcPr>
            <w:tcW w:w="1276" w:type="dxa"/>
          </w:tcPr>
          <w:p w:rsidR="00500A1C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436</w:t>
            </w:r>
          </w:p>
        </w:tc>
        <w:tc>
          <w:tcPr>
            <w:tcW w:w="1701" w:type="dxa"/>
          </w:tcPr>
          <w:p w:rsidR="00500A1C" w:rsidRDefault="00500A1C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27.06.2013</w:t>
            </w:r>
          </w:p>
        </w:tc>
      </w:tr>
    </w:tbl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B2B" w:rsidRDefault="00296B2B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5BF" w:rsidRDefault="009A75BF" w:rsidP="00500A1C">
      <w:pPr>
        <w:tabs>
          <w:tab w:val="left" w:pos="-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17B1" w:rsidRPr="0015055C" w:rsidRDefault="009817B1" w:rsidP="00981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7B1" w:rsidRPr="0015055C" w:rsidRDefault="009817B1" w:rsidP="009817B1">
      <w:pPr>
        <w:pStyle w:val="a6"/>
        <w:rPr>
          <w:rFonts w:ascii="Times New Roman" w:hAnsi="Times New Roman" w:cs="Times New Roman"/>
          <w:b w:val="0"/>
          <w:szCs w:val="28"/>
        </w:rPr>
      </w:pPr>
      <w:r w:rsidRPr="0015055C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9817B1" w:rsidRPr="0015055C" w:rsidRDefault="009817B1" w:rsidP="009817B1">
      <w:pPr>
        <w:pStyle w:val="a6"/>
        <w:rPr>
          <w:rFonts w:ascii="Times New Roman" w:hAnsi="Times New Roman" w:cs="Times New Roman"/>
          <w:b w:val="0"/>
          <w:szCs w:val="28"/>
        </w:rPr>
      </w:pPr>
      <w:r w:rsidRPr="0015055C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9817B1" w:rsidRPr="0015055C" w:rsidRDefault="009817B1" w:rsidP="00981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17B1" w:rsidRPr="0015055C" w:rsidRDefault="009817B1" w:rsidP="00981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7B1" w:rsidRPr="0015055C" w:rsidRDefault="009817B1" w:rsidP="00981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817B1" w:rsidRPr="0015055C" w:rsidRDefault="009817B1" w:rsidP="009817B1">
      <w:pPr>
        <w:pStyle w:val="1"/>
        <w:rPr>
          <w:b w:val="0"/>
          <w:szCs w:val="28"/>
        </w:rPr>
      </w:pPr>
    </w:p>
    <w:p w:rsidR="009817B1" w:rsidRPr="0015055C" w:rsidRDefault="009817B1" w:rsidP="009817B1">
      <w:pPr>
        <w:pStyle w:val="1"/>
        <w:rPr>
          <w:b w:val="0"/>
          <w:szCs w:val="28"/>
        </w:rPr>
      </w:pPr>
      <w:r w:rsidRPr="0015055C">
        <w:rPr>
          <w:b w:val="0"/>
          <w:szCs w:val="28"/>
        </w:rPr>
        <w:t>РЕШЕНИЕ</w:t>
      </w:r>
    </w:p>
    <w:p w:rsidR="009817B1" w:rsidRPr="0015055C" w:rsidRDefault="005E41AB" w:rsidP="009817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17</w:t>
      </w:r>
      <w:r w:rsidR="009817B1" w:rsidRPr="0015055C">
        <w:rPr>
          <w:rFonts w:ascii="Times New Roman" w:hAnsi="Times New Roman" w:cs="Times New Roman"/>
          <w:sz w:val="28"/>
          <w:szCs w:val="28"/>
        </w:rPr>
        <w:t xml:space="preserve">.06.2013                                                                                                </w:t>
      </w:r>
      <w:r w:rsidRPr="0015055C">
        <w:rPr>
          <w:rFonts w:ascii="Times New Roman" w:hAnsi="Times New Roman" w:cs="Times New Roman"/>
          <w:sz w:val="28"/>
          <w:szCs w:val="28"/>
        </w:rPr>
        <w:t xml:space="preserve">        № 43</w:t>
      </w:r>
      <w:r w:rsidR="009817B1" w:rsidRPr="0015055C">
        <w:rPr>
          <w:rFonts w:ascii="Times New Roman" w:hAnsi="Times New Roman" w:cs="Times New Roman"/>
          <w:sz w:val="28"/>
          <w:szCs w:val="28"/>
        </w:rPr>
        <w:t>0</w:t>
      </w:r>
    </w:p>
    <w:p w:rsidR="009817B1" w:rsidRPr="0015055C" w:rsidRDefault="009817B1" w:rsidP="00981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с. Бабстово</w:t>
      </w:r>
    </w:p>
    <w:p w:rsidR="009817B1" w:rsidRPr="0015055C" w:rsidRDefault="009817B1" w:rsidP="00981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7B1" w:rsidRPr="0015055C" w:rsidRDefault="009817B1" w:rsidP="009817B1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О назначении выборов депутатов Собрания депутатов муниципального образования «Бабстовское сельское поселение» третьего созыва</w:t>
      </w:r>
    </w:p>
    <w:p w:rsidR="009817B1" w:rsidRPr="0015055C" w:rsidRDefault="009817B1" w:rsidP="009817B1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817B1" w:rsidRPr="0015055C" w:rsidRDefault="009817B1" w:rsidP="009817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ab/>
        <w:t>В  соответствии с пунктом 1 статьи 81.1 Федерального закона от 12.06.2002 года № 67-ФЗ «Об основных гарантиях избирательных прав и прав  на участие в референдуме граждан Российской Федерации»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>, статьей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 xml:space="preserve"> закона Еврейской автономной области от </w:t>
      </w:r>
      <w:r w:rsidR="005E41AB" w:rsidRPr="0015055C">
        <w:rPr>
          <w:rFonts w:ascii="Times New Roman" w:eastAsia="Times New Roman" w:hAnsi="Times New Roman" w:cs="Times New Roman"/>
          <w:sz w:val="28"/>
          <w:szCs w:val="28"/>
        </w:rPr>
        <w:t>2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 xml:space="preserve">7.10.2010 № </w:t>
      </w:r>
      <w:r w:rsidR="007838F9" w:rsidRPr="0015055C">
        <w:rPr>
          <w:rFonts w:ascii="Times New Roman" w:eastAsia="Times New Roman" w:hAnsi="Times New Roman" w:cs="Times New Roman"/>
          <w:sz w:val="28"/>
          <w:szCs w:val="28"/>
        </w:rPr>
        <w:t>839</w:t>
      </w:r>
      <w:r w:rsidR="005E41AB" w:rsidRPr="0015055C">
        <w:rPr>
          <w:rFonts w:ascii="Times New Roman" w:eastAsia="Times New Roman" w:hAnsi="Times New Roman" w:cs="Times New Roman"/>
          <w:sz w:val="28"/>
          <w:szCs w:val="28"/>
        </w:rPr>
        <w:t>-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>ОЗ «О выборах депутатов представительных органов муниципальных образований в Еврейской автономной области»,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 xml:space="preserve"> Устава муниципального образования «Бабстовское сельское поселение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>, Собрание депутатов</w:t>
      </w:r>
    </w:p>
    <w:p w:rsidR="009817B1" w:rsidRPr="0015055C" w:rsidRDefault="009817B1" w:rsidP="009817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9817B1" w:rsidRPr="0015055C" w:rsidRDefault="00536EE8" w:rsidP="009817B1">
      <w:pPr>
        <w:widowControl w:val="0"/>
        <w:numPr>
          <w:ilvl w:val="0"/>
          <w:numId w:val="2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>Назначить на 08 сентября 2013 года выборы депутатов</w:t>
      </w:r>
      <w:r w:rsidR="009817B1" w:rsidRPr="0015055C">
        <w:rPr>
          <w:rFonts w:ascii="Times New Roman" w:eastAsia="Times New Roman" w:hAnsi="Times New Roman" w:cs="Times New Roman"/>
          <w:sz w:val="28"/>
          <w:szCs w:val="28"/>
        </w:rPr>
        <w:t xml:space="preserve"> Собрания депутатов  муниципального образования «Бабс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>товское сельское поселение» третьего созыва</w:t>
      </w:r>
      <w:r w:rsidR="009817B1" w:rsidRPr="001505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6EE8" w:rsidRPr="0015055C" w:rsidRDefault="00536EE8" w:rsidP="009817B1">
      <w:pPr>
        <w:widowControl w:val="0"/>
        <w:numPr>
          <w:ilvl w:val="0"/>
          <w:numId w:val="2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газете «Амурская нива» не позднее чем через пять дней со дня его принятия.</w:t>
      </w:r>
    </w:p>
    <w:p w:rsidR="009817B1" w:rsidRPr="0015055C" w:rsidRDefault="009817B1" w:rsidP="009817B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 xml:space="preserve">       </w:t>
      </w:r>
      <w:r w:rsidR="00D634B5" w:rsidRPr="0015055C">
        <w:rPr>
          <w:rFonts w:ascii="Times New Roman" w:hAnsi="Times New Roman" w:cs="Times New Roman"/>
          <w:sz w:val="28"/>
          <w:szCs w:val="28"/>
        </w:rPr>
        <w:t xml:space="preserve">  </w:t>
      </w:r>
      <w:r w:rsidR="000636F9" w:rsidRPr="0015055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>. Наст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>оящ</w:t>
      </w:r>
      <w:r w:rsidR="00915CE5" w:rsidRPr="0015055C">
        <w:rPr>
          <w:rFonts w:ascii="Times New Roman" w:eastAsia="Times New Roman" w:hAnsi="Times New Roman" w:cs="Times New Roman"/>
          <w:sz w:val="28"/>
          <w:szCs w:val="28"/>
        </w:rPr>
        <w:t xml:space="preserve">ее решение вступает в силу </w:t>
      </w:r>
      <w:r w:rsidR="003842F5" w:rsidRPr="0015055C">
        <w:rPr>
          <w:rFonts w:ascii="Times New Roman" w:eastAsia="Times New Roman" w:hAnsi="Times New Roman" w:cs="Times New Roman"/>
          <w:sz w:val="28"/>
          <w:szCs w:val="28"/>
        </w:rPr>
        <w:t>со</w:t>
      </w:r>
      <w:r w:rsidR="00536EE8" w:rsidRPr="0015055C">
        <w:rPr>
          <w:rFonts w:ascii="Times New Roman" w:eastAsia="Times New Roman" w:hAnsi="Times New Roman" w:cs="Times New Roman"/>
          <w:sz w:val="28"/>
          <w:szCs w:val="28"/>
        </w:rPr>
        <w:t xml:space="preserve"> дня его официального опубликов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>ания.</w:t>
      </w:r>
    </w:p>
    <w:p w:rsidR="009817B1" w:rsidRPr="0015055C" w:rsidRDefault="009817B1" w:rsidP="009817B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7B1" w:rsidRPr="0015055C" w:rsidRDefault="009817B1" w:rsidP="009817B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3CE" w:rsidRPr="0015055C" w:rsidRDefault="00B523CE" w:rsidP="00B52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  <w:t xml:space="preserve">  В.В. Фарафонтов</w:t>
      </w:r>
    </w:p>
    <w:p w:rsidR="00184FCB" w:rsidRPr="0015055C" w:rsidRDefault="00184FCB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500A1C" w:rsidRDefault="00500A1C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500A1C" w:rsidRDefault="00500A1C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500A1C" w:rsidRPr="0015055C" w:rsidRDefault="00500A1C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342B7" w:rsidRPr="0015055C" w:rsidRDefault="00F342B7" w:rsidP="00F34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2B7" w:rsidRPr="0015055C" w:rsidRDefault="00F342B7" w:rsidP="00F342B7">
      <w:pPr>
        <w:pStyle w:val="a6"/>
        <w:rPr>
          <w:rFonts w:ascii="Times New Roman" w:hAnsi="Times New Roman" w:cs="Times New Roman"/>
          <w:b w:val="0"/>
          <w:szCs w:val="28"/>
        </w:rPr>
      </w:pPr>
      <w:r w:rsidRPr="0015055C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F342B7" w:rsidRPr="0015055C" w:rsidRDefault="00F342B7" w:rsidP="00F342B7">
      <w:pPr>
        <w:pStyle w:val="a6"/>
        <w:rPr>
          <w:rFonts w:ascii="Times New Roman" w:hAnsi="Times New Roman" w:cs="Times New Roman"/>
          <w:b w:val="0"/>
          <w:szCs w:val="28"/>
        </w:rPr>
      </w:pPr>
      <w:r w:rsidRPr="0015055C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F342B7" w:rsidRPr="0015055C" w:rsidRDefault="00F342B7" w:rsidP="00F34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F342B7" w:rsidRPr="0015055C" w:rsidRDefault="00F342B7" w:rsidP="00F34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2B7" w:rsidRPr="0015055C" w:rsidRDefault="00F342B7" w:rsidP="00F34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F342B7" w:rsidRPr="0015055C" w:rsidRDefault="00F342B7" w:rsidP="00F342B7">
      <w:pPr>
        <w:pStyle w:val="1"/>
        <w:rPr>
          <w:b w:val="0"/>
          <w:szCs w:val="28"/>
        </w:rPr>
      </w:pPr>
    </w:p>
    <w:p w:rsidR="00F342B7" w:rsidRPr="0015055C" w:rsidRDefault="00F342B7" w:rsidP="00F342B7">
      <w:pPr>
        <w:pStyle w:val="1"/>
        <w:rPr>
          <w:b w:val="0"/>
          <w:szCs w:val="28"/>
        </w:rPr>
      </w:pPr>
      <w:r w:rsidRPr="0015055C">
        <w:rPr>
          <w:b w:val="0"/>
          <w:szCs w:val="28"/>
        </w:rPr>
        <w:t>РЕШЕНИЕ</w:t>
      </w:r>
    </w:p>
    <w:p w:rsidR="00F342B7" w:rsidRPr="0015055C" w:rsidRDefault="003E0C53" w:rsidP="00F342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27</w:t>
      </w:r>
      <w:r w:rsidR="00F342B7" w:rsidRPr="0015055C">
        <w:rPr>
          <w:rFonts w:ascii="Times New Roman" w:hAnsi="Times New Roman" w:cs="Times New Roman"/>
          <w:sz w:val="28"/>
          <w:szCs w:val="28"/>
        </w:rPr>
        <w:t xml:space="preserve">.06.2013                                                                                                </w:t>
      </w:r>
      <w:r w:rsidRPr="0015055C">
        <w:rPr>
          <w:rFonts w:ascii="Times New Roman" w:hAnsi="Times New Roman" w:cs="Times New Roman"/>
          <w:sz w:val="28"/>
          <w:szCs w:val="28"/>
        </w:rPr>
        <w:t xml:space="preserve">        № 431</w:t>
      </w:r>
    </w:p>
    <w:p w:rsidR="00F342B7" w:rsidRPr="0015055C" w:rsidRDefault="00F342B7" w:rsidP="00F34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с. Бабстово</w:t>
      </w:r>
    </w:p>
    <w:p w:rsidR="00F342B7" w:rsidRPr="0015055C" w:rsidRDefault="00F342B7" w:rsidP="00F34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2B7" w:rsidRPr="0015055C" w:rsidRDefault="00F342B7" w:rsidP="00F342B7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О сокращении срока полномочий депутатов Собрания депутатов муниципального образования «Бабстовское сельское поселение» второго созыва</w:t>
      </w:r>
    </w:p>
    <w:p w:rsidR="00F342B7" w:rsidRPr="0015055C" w:rsidRDefault="00F342B7" w:rsidP="00F342B7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342B7" w:rsidRPr="0015055C" w:rsidRDefault="00F342B7" w:rsidP="00F342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ab/>
        <w:t>В  соответствии с пунктом 2 статьи 81.1 Федерального закона от 12.06.2002 года № 67-ФЗ «Об основных гарантиях избирательных прав и прав  на участие в референдуме граждан Российской Федерации», Устава муниципального образования «Бабстовское сельское поселение,                   Собрание депутатов</w:t>
      </w:r>
    </w:p>
    <w:p w:rsidR="00F342B7" w:rsidRPr="0015055C" w:rsidRDefault="00F342B7" w:rsidP="00F342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F342B7" w:rsidRPr="0015055C" w:rsidRDefault="00F342B7" w:rsidP="00F342B7">
      <w:pPr>
        <w:widowControl w:val="0"/>
        <w:numPr>
          <w:ilvl w:val="0"/>
          <w:numId w:val="4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>Сократить срок полномочий депутатов Собрания депутатов  муниципального образования «Бабстовское сельское поселение» второго созыва по 08 сентября 2013 года.</w:t>
      </w:r>
    </w:p>
    <w:p w:rsidR="00F342B7" w:rsidRPr="0015055C" w:rsidRDefault="00F342B7" w:rsidP="00F342B7">
      <w:pPr>
        <w:widowControl w:val="0"/>
        <w:numPr>
          <w:ilvl w:val="0"/>
          <w:numId w:val="4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</w:t>
      </w:r>
      <w:r w:rsidR="00B523CE" w:rsidRPr="0015055C">
        <w:rPr>
          <w:rFonts w:ascii="Times New Roman" w:eastAsia="Times New Roman" w:hAnsi="Times New Roman" w:cs="Times New Roman"/>
          <w:sz w:val="28"/>
          <w:szCs w:val="28"/>
        </w:rPr>
        <w:t xml:space="preserve"> «Информационном бюллетене» Бабстовского сельского поселения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42B7" w:rsidRPr="0015055C" w:rsidRDefault="00F342B7" w:rsidP="00F342B7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 xml:space="preserve">         3. Контроль за исполнение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решения возложить на </w:t>
      </w:r>
      <w:r w:rsidR="00B523CE" w:rsidRPr="0015055C">
        <w:rPr>
          <w:rFonts w:ascii="Times New Roman" w:eastAsia="Times New Roman" w:hAnsi="Times New Roman" w:cs="Times New Roman"/>
          <w:sz w:val="28"/>
          <w:szCs w:val="28"/>
        </w:rPr>
        <w:t>постоянную комиссию Собрания депутатов по регламенту и депутатской этике (А Н.Дернова)</w:t>
      </w:r>
      <w:r w:rsidRPr="001505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342B7" w:rsidRPr="0015055C" w:rsidRDefault="000636F9" w:rsidP="00F342B7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F342B7" w:rsidRPr="0015055C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F342B7" w:rsidRPr="0015055C" w:rsidRDefault="00F342B7" w:rsidP="00F342B7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2B7" w:rsidRPr="0015055C" w:rsidRDefault="00F342B7" w:rsidP="00F342B7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3CE" w:rsidRPr="0015055C" w:rsidRDefault="00B523CE" w:rsidP="00B52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055C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</w:r>
      <w:r w:rsidRPr="0015055C">
        <w:rPr>
          <w:rFonts w:ascii="Times New Roman" w:hAnsi="Times New Roman" w:cs="Times New Roman"/>
          <w:sz w:val="28"/>
          <w:szCs w:val="28"/>
        </w:rPr>
        <w:tab/>
        <w:t xml:space="preserve">  В.В. Фарафонтов</w:t>
      </w:r>
    </w:p>
    <w:p w:rsidR="00F342B7" w:rsidRPr="0015055C" w:rsidRDefault="00F342B7" w:rsidP="00F342B7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817B1" w:rsidRPr="0015055C" w:rsidRDefault="009817B1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342B7" w:rsidRPr="0015055C" w:rsidRDefault="00F342B7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342B7" w:rsidRPr="0015055C" w:rsidRDefault="00F342B7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342B7" w:rsidRPr="0015055C" w:rsidRDefault="00F342B7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342B7" w:rsidRPr="0015055C" w:rsidRDefault="00F342B7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F342B7" w:rsidRDefault="00F342B7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A75BF" w:rsidRDefault="009A75BF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A75BF" w:rsidRDefault="009A75BF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A75BF" w:rsidRDefault="009A75BF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9A75BF" w:rsidRDefault="009A75BF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577910" w:rsidRDefault="00577910" w:rsidP="009A75BF">
      <w:pPr>
        <w:spacing w:after="0" w:line="240" w:lineRule="auto"/>
      </w:pPr>
    </w:p>
    <w:p w:rsidR="00C834EC" w:rsidRPr="001A6EE0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4EC" w:rsidRPr="005B288B" w:rsidRDefault="00C834EC" w:rsidP="00C834EC">
      <w:pPr>
        <w:pStyle w:val="a6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C834EC" w:rsidRPr="005B288B" w:rsidRDefault="00C834EC" w:rsidP="00C834EC">
      <w:pPr>
        <w:pStyle w:val="a6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C834EC" w:rsidRPr="005B288B" w:rsidRDefault="00C834EC" w:rsidP="00C834EC">
      <w:pPr>
        <w:pStyle w:val="1"/>
        <w:rPr>
          <w:b w:val="0"/>
          <w:szCs w:val="28"/>
        </w:rPr>
      </w:pPr>
    </w:p>
    <w:p w:rsidR="00C834EC" w:rsidRPr="005B288B" w:rsidRDefault="00C834EC" w:rsidP="00C834EC">
      <w:pPr>
        <w:pStyle w:val="1"/>
        <w:rPr>
          <w:b w:val="0"/>
          <w:szCs w:val="28"/>
        </w:rPr>
      </w:pPr>
      <w:r w:rsidRPr="005B288B">
        <w:rPr>
          <w:b w:val="0"/>
          <w:szCs w:val="28"/>
        </w:rPr>
        <w:t>РЕШЕНИЕ</w:t>
      </w:r>
    </w:p>
    <w:p w:rsidR="00C834EC" w:rsidRPr="005B288B" w:rsidRDefault="003E0C53" w:rsidP="00C834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341A96">
        <w:rPr>
          <w:rFonts w:ascii="Times New Roman" w:hAnsi="Times New Roman" w:cs="Times New Roman"/>
          <w:sz w:val="28"/>
          <w:szCs w:val="28"/>
        </w:rPr>
        <w:t>.06</w:t>
      </w:r>
      <w:r w:rsidR="00C834EC" w:rsidRPr="005B288B">
        <w:rPr>
          <w:rFonts w:ascii="Times New Roman" w:hAnsi="Times New Roman" w:cs="Times New Roman"/>
          <w:sz w:val="28"/>
          <w:szCs w:val="28"/>
        </w:rPr>
        <w:t xml:space="preserve">.2013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434</w:t>
      </w:r>
    </w:p>
    <w:p w:rsidR="00C834EC" w:rsidRPr="00341A96" w:rsidRDefault="00C834EC" w:rsidP="00341A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1A96">
        <w:rPr>
          <w:rFonts w:ascii="Times New Roman" w:hAnsi="Times New Roman" w:cs="Times New Roman"/>
          <w:sz w:val="28"/>
          <w:szCs w:val="28"/>
        </w:rPr>
        <w:t>с. Бабстово</w:t>
      </w:r>
    </w:p>
    <w:p w:rsidR="00C834EC" w:rsidRPr="00341A96" w:rsidRDefault="00C834EC" w:rsidP="00341A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1A96" w:rsidRPr="00341A96" w:rsidRDefault="00341A96" w:rsidP="00341A96">
      <w:pPr>
        <w:widowControl w:val="0"/>
        <w:tabs>
          <w:tab w:val="left" w:pos="0"/>
          <w:tab w:val="left" w:pos="540"/>
          <w:tab w:val="left" w:pos="522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>О плане работы Собрания депутатов муниципального образования «Бабстовское сельское поселение» на I</w:t>
      </w:r>
      <w:r w:rsidRPr="00341A96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E85D4B">
        <w:rPr>
          <w:rFonts w:ascii="Times New Roman" w:hAnsi="Times New Roman" w:cs="Times New Roman"/>
          <w:sz w:val="28"/>
          <w:szCs w:val="28"/>
        </w:rPr>
        <w:t xml:space="preserve">  квартал 2013</w:t>
      </w:r>
      <w:r w:rsidRPr="00341A9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41A96" w:rsidRPr="00341A96" w:rsidRDefault="00341A96" w:rsidP="00341A96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41A96" w:rsidRPr="00341A96" w:rsidRDefault="00341A96" w:rsidP="00341A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ab/>
        <w:t xml:space="preserve">На основании Устава муниципального образования «Бабстовское сельское поселение», в соответствии с Регламентом Собрания депутатов и на основании положений постоянных комиссий, Собрание депутатов </w:t>
      </w:r>
    </w:p>
    <w:p w:rsidR="00341A96" w:rsidRPr="00341A96" w:rsidRDefault="00341A96" w:rsidP="00341A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341A96" w:rsidRPr="00341A96" w:rsidRDefault="00533D4B" w:rsidP="00533D4B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1.</w:t>
      </w:r>
      <w:r w:rsidR="00341A96" w:rsidRPr="00341A96">
        <w:rPr>
          <w:rFonts w:ascii="Times New Roman" w:eastAsia="Times New Roman" w:hAnsi="Times New Roman" w:cs="Times New Roman"/>
          <w:sz w:val="28"/>
          <w:szCs w:val="28"/>
        </w:rPr>
        <w:t>Утвердить прилагаемый план работы Собрания депутатов  муниципального образования «Бабстовское сельское поселение» на I</w:t>
      </w:r>
      <w:r w:rsidR="00341A96" w:rsidRPr="00341A96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341A96">
        <w:rPr>
          <w:rFonts w:ascii="Times New Roman" w:hAnsi="Times New Roman" w:cs="Times New Roman"/>
          <w:sz w:val="28"/>
          <w:szCs w:val="28"/>
        </w:rPr>
        <w:t xml:space="preserve">  квартал 2013</w:t>
      </w:r>
      <w:r w:rsidR="00341A96" w:rsidRPr="00341A96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341A96" w:rsidRPr="00341A96" w:rsidRDefault="00341A96" w:rsidP="00341A96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834EC" w:rsidRPr="00341A96">
        <w:rPr>
          <w:rFonts w:ascii="Times New Roman" w:hAnsi="Times New Roman" w:cs="Times New Roman"/>
          <w:sz w:val="28"/>
          <w:szCs w:val="28"/>
        </w:rPr>
        <w:t>2. </w:t>
      </w:r>
      <w:r>
        <w:rPr>
          <w:rFonts w:ascii="Times New Roman" w:hAnsi="Times New Roman" w:cs="Times New Roman"/>
          <w:sz w:val="28"/>
          <w:szCs w:val="28"/>
        </w:rPr>
        <w:t>Контроль за исполнение</w:t>
      </w:r>
      <w:r w:rsidRPr="00341A96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решения возложить на </w:t>
      </w:r>
      <w:r w:rsidRPr="00341A9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заместителя председателя Собрания депутатов Бабстовского сельского поселения (Зварич Ю.В.) . </w:t>
      </w:r>
    </w:p>
    <w:p w:rsidR="00341A96" w:rsidRDefault="00341A96" w:rsidP="00341A9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41A96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со дня его подписания.</w:t>
      </w:r>
    </w:p>
    <w:p w:rsidR="00341A96" w:rsidRDefault="00341A96" w:rsidP="00341A9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1A96" w:rsidRDefault="00341A96" w:rsidP="00341A96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1A96" w:rsidRPr="00341A96" w:rsidRDefault="00341A96" w:rsidP="00341A96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>Председатель Собрания депутатов</w:t>
      </w:r>
      <w:r w:rsidRPr="00341A96">
        <w:rPr>
          <w:rFonts w:ascii="Times New Roman" w:eastAsia="Times New Roman" w:hAnsi="Times New Roman" w:cs="Times New Roman"/>
          <w:sz w:val="28"/>
          <w:szCs w:val="28"/>
        </w:rPr>
        <w:tab/>
      </w:r>
      <w:r w:rsidRPr="00341A96">
        <w:rPr>
          <w:rFonts w:ascii="Times New Roman" w:eastAsia="Times New Roman" w:hAnsi="Times New Roman" w:cs="Times New Roman"/>
          <w:sz w:val="28"/>
          <w:szCs w:val="28"/>
        </w:rPr>
        <w:tab/>
      </w:r>
      <w:r w:rsidRPr="00341A96">
        <w:rPr>
          <w:rFonts w:ascii="Times New Roman" w:eastAsia="Times New Roman" w:hAnsi="Times New Roman" w:cs="Times New Roman"/>
          <w:sz w:val="28"/>
          <w:szCs w:val="28"/>
        </w:rPr>
        <w:tab/>
      </w:r>
      <w:r w:rsidRPr="00341A9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С.П.Зеленский</w:t>
      </w:r>
    </w:p>
    <w:p w:rsidR="00341A96" w:rsidRPr="00341A96" w:rsidRDefault="00341A96" w:rsidP="00341A96">
      <w:pPr>
        <w:widowControl w:val="0"/>
        <w:tabs>
          <w:tab w:val="left" w:pos="420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C834EC" w:rsidRPr="005B288B" w:rsidRDefault="00C834EC" w:rsidP="00341A9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5B288B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</w:t>
      </w: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>решением Собрания депутатов</w:t>
      </w:r>
    </w:p>
    <w:p w:rsidR="00341A96" w:rsidRPr="00341A96" w:rsidRDefault="003E0C53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</w:t>
      </w:r>
      <w:r w:rsidR="00B668E0">
        <w:rPr>
          <w:rFonts w:ascii="Times New Roman" w:hAnsi="Times New Roman" w:cs="Times New Roman"/>
          <w:sz w:val="28"/>
          <w:szCs w:val="28"/>
        </w:rPr>
        <w:t xml:space="preserve">.06.2013  № </w:t>
      </w:r>
      <w:r>
        <w:rPr>
          <w:rFonts w:ascii="Times New Roman" w:hAnsi="Times New Roman" w:cs="Times New Roman"/>
          <w:sz w:val="28"/>
          <w:szCs w:val="28"/>
        </w:rPr>
        <w:t>434</w:t>
      </w:r>
      <w:r w:rsidR="00341A96" w:rsidRPr="00341A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41A96">
        <w:rPr>
          <w:rFonts w:ascii="Times New Roman" w:eastAsia="Times New Roman" w:hAnsi="Times New Roman" w:cs="Times New Roman"/>
          <w:sz w:val="28"/>
          <w:szCs w:val="28"/>
        </w:rPr>
        <w:t>работы Собрания депутатов муниципального образования «Бабстовское сельское поселение» на I</w:t>
      </w:r>
      <w:r w:rsidRPr="00341A96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B668E0">
        <w:rPr>
          <w:rFonts w:ascii="Times New Roman" w:hAnsi="Times New Roman" w:cs="Times New Roman"/>
          <w:sz w:val="28"/>
          <w:szCs w:val="28"/>
        </w:rPr>
        <w:t xml:space="preserve"> квартал 2013</w:t>
      </w:r>
      <w:r w:rsidRPr="00341A9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41A96" w:rsidRPr="00341A96" w:rsidRDefault="00341A96" w:rsidP="00341A9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33" w:type="dxa"/>
        <w:tblInd w:w="108" w:type="dxa"/>
        <w:tblLayout w:type="fixed"/>
        <w:tblLook w:val="0000"/>
      </w:tblPr>
      <w:tblGrid>
        <w:gridCol w:w="720"/>
        <w:gridCol w:w="4140"/>
        <w:gridCol w:w="1440"/>
        <w:gridCol w:w="2520"/>
        <w:gridCol w:w="813"/>
      </w:tblGrid>
      <w:tr w:rsidR="00341A96" w:rsidRPr="00341A96" w:rsidTr="006E19DE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вопроса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Прим</w:t>
            </w:r>
          </w:p>
        </w:tc>
      </w:tr>
      <w:tr w:rsidR="00341A96" w:rsidRPr="00341A96" w:rsidTr="006E19DE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Заседания Собрания депутатов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B668E0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41A96"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341A96" w:rsidRPr="00341A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  <w:r w:rsidR="00341A96"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668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  <w:r w:rsidR="00B668E0">
              <w:rPr>
                <w:rFonts w:ascii="Times New Roman" w:hAnsi="Times New Roman" w:cs="Times New Roman"/>
                <w:sz w:val="24"/>
                <w:szCs w:val="24"/>
              </w:rPr>
              <w:t>.2013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49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Вопросы, выносимые на рассмотрение Собрания депутатов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FC3830" w:rsidRDefault="00FC3830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830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землепользования и застройки территории села Бабстово муниципального образования «Бабстовское сельское поселение» Ленинского муниципального района Еврейской автономной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D82364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р</w:t>
            </w:r>
            <w:r w:rsidR="00341A96"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гламенту, </w:t>
            </w:r>
            <w:r w:rsidR="00341A96"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депутатской этике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0E30" w:rsidRPr="00341A96" w:rsidTr="006E19DE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30" w:rsidRPr="00341A96" w:rsidRDefault="003D0E30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30" w:rsidRPr="003D0E30" w:rsidRDefault="003D0E30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E30">
              <w:rPr>
                <w:rFonts w:ascii="Times New Roman" w:eastAsia="Times New Roman" w:hAnsi="Times New Roman" w:cs="Times New Roman"/>
                <w:sz w:val="24"/>
                <w:szCs w:val="24"/>
              </w:rPr>
              <w:t>О внесении изменений в решение Собрания депутатов от 27.12.2012 № 386 «Об утверждении бюджета муниципального образования «Бабстовское</w:t>
            </w:r>
            <w:r w:rsidRPr="003D0E3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0E30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сельское поселение» Ленинского муниципального района на 2013 год и на плановый период 2014 и 2015 годов»</w:t>
            </w:r>
            <w:r w:rsidRPr="003D0E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30" w:rsidRPr="00341A96" w:rsidRDefault="003D0E30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30" w:rsidRDefault="003D0E30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30" w:rsidRPr="00341A96" w:rsidRDefault="003D0E30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D0E30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  <w:r w:rsidR="00341A96"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Об отпуске председателя Собрания депутатов Бабстовского сельского поселения.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заседаний Собрания депутатов (по отдельному плану)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Ежемесяч-но</w:t>
            </w:r>
          </w:p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Заседания постоянных комиссий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Ежемесяч-но</w:t>
            </w:r>
          </w:p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Учеба депутатов (по отдельному плану)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Ежемесяч-но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A96" w:rsidRPr="00341A96" w:rsidTr="006E19DE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граждан председателем и депутатами Собрания депутатов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соответ-ствии с графиком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Собрания депутатов</w:t>
            </w:r>
          </w:p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1A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A96" w:rsidRPr="00341A96" w:rsidRDefault="00341A96" w:rsidP="00341A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1A96" w:rsidRPr="00341A96" w:rsidRDefault="00341A96" w:rsidP="00341A96">
      <w:pPr>
        <w:pStyle w:val="a6"/>
        <w:jc w:val="right"/>
        <w:rPr>
          <w:rFonts w:ascii="Times New Roman" w:eastAsia="Times New Roman" w:hAnsi="Times New Roman" w:cs="Times New Roman"/>
          <w:b w:val="0"/>
          <w:sz w:val="24"/>
          <w:szCs w:val="24"/>
        </w:rPr>
      </w:pPr>
    </w:p>
    <w:p w:rsidR="00191832" w:rsidRDefault="00191832" w:rsidP="0057791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Default="00191832" w:rsidP="001D77EA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Default="00191832" w:rsidP="001D77EA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pStyle w:val="a6"/>
        <w:rPr>
          <w:rFonts w:ascii="Times New Roman" w:hAnsi="Times New Roman" w:cs="Times New Roman"/>
          <w:b w:val="0"/>
          <w:color w:val="FF0000"/>
          <w:sz w:val="22"/>
        </w:rPr>
      </w:pPr>
      <w:r w:rsidRPr="00191832">
        <w:rPr>
          <w:rFonts w:ascii="Times New Roman" w:hAnsi="Times New Roman" w:cs="Times New Roman"/>
          <w:noProof/>
          <w:color w:val="FF0000"/>
          <w:sz w:val="20"/>
        </w:rPr>
        <w:drawing>
          <wp:inline distT="0" distB="0" distL="0" distR="0">
            <wp:extent cx="558800" cy="6350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832" w:rsidRPr="00191832" w:rsidRDefault="00191832" w:rsidP="00191832">
      <w:pPr>
        <w:pStyle w:val="a6"/>
        <w:rPr>
          <w:rFonts w:ascii="Times New Roman" w:hAnsi="Times New Roman" w:cs="Times New Roman"/>
          <w:b w:val="0"/>
          <w:szCs w:val="28"/>
        </w:rPr>
      </w:pPr>
      <w:r w:rsidRPr="00191832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191832" w:rsidRPr="00191832" w:rsidRDefault="00191832" w:rsidP="00191832">
      <w:pPr>
        <w:pStyle w:val="a6"/>
        <w:rPr>
          <w:rFonts w:ascii="Times New Roman" w:hAnsi="Times New Roman" w:cs="Times New Roman"/>
          <w:b w:val="0"/>
          <w:szCs w:val="28"/>
        </w:rPr>
      </w:pPr>
      <w:r w:rsidRPr="00191832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191832" w:rsidRPr="00191832" w:rsidRDefault="00191832" w:rsidP="00191832">
      <w:pPr>
        <w:pStyle w:val="1"/>
        <w:rPr>
          <w:b w:val="0"/>
          <w:szCs w:val="28"/>
        </w:rPr>
      </w:pPr>
      <w:r w:rsidRPr="00191832">
        <w:rPr>
          <w:b w:val="0"/>
          <w:szCs w:val="28"/>
        </w:rPr>
        <w:t>27.06.2013                                                                                                № 436</w:t>
      </w:r>
    </w:p>
    <w:p w:rsidR="00191832" w:rsidRPr="00191832" w:rsidRDefault="00191832" w:rsidP="00191832">
      <w:pPr>
        <w:pStyle w:val="1"/>
        <w:rPr>
          <w:b w:val="0"/>
          <w:szCs w:val="28"/>
        </w:rPr>
      </w:pPr>
      <w:r w:rsidRPr="00191832">
        <w:rPr>
          <w:b w:val="0"/>
          <w:szCs w:val="28"/>
        </w:rPr>
        <w:t>РЕШЕНИЕ</w:t>
      </w: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с. Бабстово</w:t>
      </w:r>
    </w:p>
    <w:p w:rsidR="00191832" w:rsidRPr="00191832" w:rsidRDefault="00191832" w:rsidP="0019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pStyle w:val="a3"/>
        <w:spacing w:after="0"/>
        <w:jc w:val="both"/>
        <w:rPr>
          <w:sz w:val="28"/>
          <w:szCs w:val="28"/>
        </w:rPr>
      </w:pPr>
      <w:r w:rsidRPr="00191832">
        <w:rPr>
          <w:sz w:val="28"/>
        </w:rPr>
        <w:t>О внесении изменений в решение Собрания депутатов от 27.12.2012 № 386 «Об утверждении бюджета муниципального образования «</w:t>
      </w:r>
      <w:r w:rsidRPr="00191832">
        <w:rPr>
          <w:sz w:val="28"/>
          <w:szCs w:val="28"/>
        </w:rPr>
        <w:t>Бабстовское</w:t>
      </w:r>
      <w:r w:rsidRPr="00191832">
        <w:rPr>
          <w:b/>
          <w:szCs w:val="28"/>
        </w:rPr>
        <w:t xml:space="preserve"> </w:t>
      </w:r>
      <w:r w:rsidRPr="00191832">
        <w:rPr>
          <w:sz w:val="28"/>
        </w:rPr>
        <w:t>сельское поселение» Ленинского муниципального района на 2013 год и на плановый период 2014 и 2015 годов»</w:t>
      </w:r>
      <w:r w:rsidRPr="00191832">
        <w:rPr>
          <w:sz w:val="28"/>
          <w:szCs w:val="28"/>
        </w:rPr>
        <w:t xml:space="preserve"> </w:t>
      </w:r>
    </w:p>
    <w:p w:rsidR="00191832" w:rsidRPr="00191832" w:rsidRDefault="00191832" w:rsidP="00191832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191832" w:rsidRPr="00191832" w:rsidRDefault="00191832" w:rsidP="0019183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191832" w:rsidRPr="00191832" w:rsidRDefault="00191832" w:rsidP="0019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РЕШИЛО:</w:t>
      </w:r>
    </w:p>
    <w:p w:rsidR="00191832" w:rsidRPr="00191832" w:rsidRDefault="00191832" w:rsidP="00191832">
      <w:pPr>
        <w:pStyle w:val="a3"/>
        <w:spacing w:after="0"/>
        <w:ind w:firstLine="709"/>
        <w:jc w:val="both"/>
        <w:rPr>
          <w:sz w:val="28"/>
          <w:szCs w:val="28"/>
        </w:rPr>
      </w:pPr>
      <w:r w:rsidRPr="00191832">
        <w:rPr>
          <w:sz w:val="28"/>
          <w:szCs w:val="28"/>
        </w:rPr>
        <w:t xml:space="preserve">1. Внести в решение Собрания депутатов от 27.12.2012 № 386 «Об утверждении бюджета муниципального образования «Бабстовское сельское поселение» Ленинского муниципального района </w:t>
      </w:r>
      <w:r w:rsidRPr="00191832">
        <w:rPr>
          <w:sz w:val="28"/>
        </w:rPr>
        <w:t>на 2013 год и на плановый период 2014 и 2015 годов»</w:t>
      </w:r>
      <w:r w:rsidRPr="00191832">
        <w:rPr>
          <w:sz w:val="28"/>
          <w:szCs w:val="28"/>
        </w:rPr>
        <w:t xml:space="preserve"> (в редакции решения Собрания депутатов от 29.04.2013 № 423) следующие изменения:</w:t>
      </w:r>
    </w:p>
    <w:p w:rsidR="00191832" w:rsidRPr="00191832" w:rsidRDefault="00191832" w:rsidP="001918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1.1. В подпункте 2 пункта 1 число «27350,4» заменить числом</w:t>
      </w:r>
      <w:r w:rsidRPr="0019183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91832">
        <w:rPr>
          <w:rFonts w:ascii="Times New Roman" w:hAnsi="Times New Roman" w:cs="Times New Roman"/>
          <w:sz w:val="28"/>
          <w:szCs w:val="28"/>
        </w:rPr>
        <w:t>«32203,3».</w:t>
      </w:r>
    </w:p>
    <w:p w:rsidR="00191832" w:rsidRPr="00191832" w:rsidRDefault="00191832" w:rsidP="001918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1.2. В подпункте 3 пункта 1 число «122,0» заменить числом «4974,9».</w:t>
      </w:r>
    </w:p>
    <w:p w:rsidR="00191832" w:rsidRPr="00191832" w:rsidRDefault="00191832" w:rsidP="001918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1.3. Пункт 3 изложить в следующей редакции:</w:t>
      </w:r>
    </w:p>
    <w:p w:rsidR="00191832" w:rsidRPr="00191832" w:rsidRDefault="00191832" w:rsidP="001918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 xml:space="preserve">«3. Направить на покрытие дефицита бюджета сельского поселения </w:t>
      </w:r>
      <w:r w:rsidRPr="00191832">
        <w:rPr>
          <w:rFonts w:ascii="Times New Roman" w:hAnsi="Times New Roman" w:cs="Times New Roman"/>
          <w:sz w:val="28"/>
          <w:szCs w:val="28"/>
        </w:rPr>
        <w:br/>
        <w:t xml:space="preserve">в 2013 году изменение остатков средств на счетах по учету средств бюджета сельского поселения в сумме 4974,9  тыс. рублей, в том числе остатки средств бюджета сельского поселения по состоянию на 1 января </w:t>
      </w:r>
      <w:r w:rsidRPr="00191832">
        <w:rPr>
          <w:rFonts w:ascii="Times New Roman" w:hAnsi="Times New Roman" w:cs="Times New Roman"/>
          <w:sz w:val="28"/>
          <w:szCs w:val="28"/>
        </w:rPr>
        <w:br/>
        <w:t>2013 года в сумме 4974,9  тыс. рублей».</w:t>
      </w:r>
    </w:p>
    <w:p w:rsidR="00191832" w:rsidRPr="00191832" w:rsidRDefault="00191832" w:rsidP="0019183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1.4. Приложение 1 изложить в следующей редакции:</w:t>
      </w: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91832">
        <w:rPr>
          <w:rFonts w:ascii="Times New Roman" w:hAnsi="Times New Roman" w:cs="Times New Roman"/>
          <w:sz w:val="28"/>
          <w:szCs w:val="28"/>
        </w:rPr>
        <w:t>«Приложение 1</w:t>
      </w: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191832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191832" w:rsidRPr="00191832" w:rsidRDefault="00191832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191832" w:rsidRPr="00191832" w:rsidRDefault="00191832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9"/>
        <w:gridCol w:w="982"/>
        <w:gridCol w:w="2699"/>
        <w:gridCol w:w="1526"/>
      </w:tblGrid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</w:t>
            </w:r>
            <w:r w:rsidRPr="00191832">
              <w:rPr>
                <w:rFonts w:ascii="Times New Roman" w:hAnsi="Times New Roman" w:cs="Times New Roman"/>
              </w:rPr>
              <w:lastRenderedPageBreak/>
              <w:t xml:space="preserve">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lastRenderedPageBreak/>
              <w:t>Код админи</w:t>
            </w:r>
          </w:p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стра</w:t>
            </w:r>
          </w:p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lastRenderedPageBreak/>
              <w:t>тора</w:t>
            </w:r>
          </w:p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lastRenderedPageBreak/>
              <w:t xml:space="preserve">Коды бюджетной </w:t>
            </w:r>
          </w:p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Сумма, (тыс.рублей)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lastRenderedPageBreak/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01 00 00 00 00 0000 000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4974,9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01 05 00 00 00 0000 000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4974,9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-27228,4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-27228,4</w:t>
            </w:r>
          </w:p>
        </w:tc>
      </w:tr>
      <w:tr w:rsidR="00191832" w:rsidRPr="00191832" w:rsidTr="006E19DE">
        <w:trPr>
          <w:trHeight w:val="627"/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-27228,4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-27228,4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32203,3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32203,3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32203,3</w:t>
            </w:r>
          </w:p>
        </w:tc>
      </w:tr>
      <w:tr w:rsidR="00191832" w:rsidRPr="00191832" w:rsidTr="006E19DE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191832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32203,3»;</w:t>
            </w:r>
          </w:p>
        </w:tc>
      </w:tr>
    </w:tbl>
    <w:p w:rsidR="00191832" w:rsidRPr="00191832" w:rsidRDefault="00191832" w:rsidP="001918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 xml:space="preserve">1.5. Приложение 7 изложить в следующей редакции: </w:t>
      </w:r>
    </w:p>
    <w:p w:rsidR="00191832" w:rsidRPr="00191832" w:rsidRDefault="004C68C3" w:rsidP="004C68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191832" w:rsidRPr="00191832">
        <w:rPr>
          <w:rFonts w:ascii="Times New Roman" w:hAnsi="Times New Roman" w:cs="Times New Roman"/>
          <w:sz w:val="28"/>
          <w:szCs w:val="28"/>
        </w:rPr>
        <w:t>«Приложение 7</w:t>
      </w:r>
    </w:p>
    <w:p w:rsidR="00191832" w:rsidRPr="00191832" w:rsidRDefault="00191832" w:rsidP="004C68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191832" w:rsidRPr="00191832" w:rsidRDefault="004C68C3" w:rsidP="004C68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91832" w:rsidRPr="00191832">
        <w:rPr>
          <w:rFonts w:ascii="Times New Roman" w:hAnsi="Times New Roman" w:cs="Times New Roman"/>
          <w:sz w:val="28"/>
          <w:szCs w:val="28"/>
        </w:rPr>
        <w:t>от 27.12.2012 № 386</w:t>
      </w:r>
    </w:p>
    <w:p w:rsidR="00191832" w:rsidRPr="00191832" w:rsidRDefault="00191832" w:rsidP="004C68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191832" w:rsidRPr="00191832" w:rsidRDefault="00191832" w:rsidP="00191832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сельского поселения на 2013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191832" w:rsidRPr="00191832" w:rsidTr="006E19DE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ПЗ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Сумма (тыс.руб.)</w:t>
            </w:r>
          </w:p>
        </w:tc>
      </w:tr>
      <w:tr w:rsidR="00191832" w:rsidRPr="00191832" w:rsidTr="006E19DE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</w:t>
            </w:r>
          </w:p>
        </w:tc>
      </w:tr>
      <w:tr w:rsidR="00191832" w:rsidRPr="00191832" w:rsidTr="006E19DE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32203,3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32203,3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7347,0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1480,6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1480,6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1480,6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1480,6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885,5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885,5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885,5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885,5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4459,9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4459,9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4459,9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4458,9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3544,0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- Иные выплаты персоналу, за исключением фонда оплаты труда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Закупка товаров, работ, услуг в сфере информационно-коммуникационных технологий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237,0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648,9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Уплата прочих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25,0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500,0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  <w:snapToGrid w:val="0"/>
              </w:rPr>
              <w:t>Проведение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500,0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  <w:szCs w:val="28"/>
              </w:rPr>
              <w:t>Проведение выборов и референдумов в органы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500,0</w:t>
            </w:r>
          </w:p>
        </w:tc>
      </w:tr>
      <w:tr w:rsidR="00191832" w:rsidRPr="00191832" w:rsidTr="006E19DE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21,0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118,6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118,6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118,6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118,6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118,6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30,0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858,2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9,7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9,7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9,7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9,7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9,7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Дорожное хозяйство (дорожные фонды)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748,5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832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187,5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Областная целевая программа         </w:t>
            </w:r>
            <w:r w:rsidRPr="00191832">
              <w:rPr>
                <w:rFonts w:ascii="Times New Roman" w:hAnsi="Times New Roman" w:cs="Times New Roman"/>
              </w:rPr>
              <w:br/>
              <w:t xml:space="preserve">"Развитие сети автомобильных дорог  </w:t>
            </w:r>
            <w:r w:rsidRPr="00191832">
              <w:rPr>
                <w:rFonts w:ascii="Times New Roman" w:hAnsi="Times New Roman" w:cs="Times New Roman"/>
              </w:rPr>
              <w:br/>
              <w:t xml:space="preserve">Еврейской автономной области" на    </w:t>
            </w:r>
            <w:r w:rsidRPr="00191832">
              <w:rPr>
                <w:rFonts w:ascii="Times New Roman" w:hAnsi="Times New Roman" w:cs="Times New Roman"/>
              </w:rPr>
              <w:br/>
              <w:t xml:space="preserve">2009 - 2014 годы                   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187,5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187,5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561,0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351,0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351,0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Муниципальная целевая программа «Сохранность улично-дорожной сети общего пользования местного значения Бабстовского сельского поселения на 2011-2013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210,0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340 00 00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16391,2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7145,0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1832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5800,0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Областная целевая программа «Модернизация объектов коммунальной инфраструктуры в Еврейской автономной области» на 2012 год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5800,0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- Прочая закупка товаров, работ и услуг для </w:t>
            </w:r>
            <w:r w:rsidRPr="00191832">
              <w:rPr>
                <w:rFonts w:ascii="Times New Roman" w:hAnsi="Times New Roman" w:cs="Times New Roman"/>
              </w:rPr>
              <w:lastRenderedPageBreak/>
              <w:t>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5800,0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1345,0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1345,0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1345,0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9246,2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Благоустройство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9186,2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91832">
              <w:rPr>
                <w:rFonts w:ascii="Times New Roman" w:hAnsi="Times New Roman" w:cs="Times New Roman"/>
              </w:rPr>
              <w:t>44</w:t>
            </w:r>
            <w:r w:rsidRPr="0019183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91832">
              <w:rPr>
                <w:rFonts w:ascii="Times New Roman" w:hAnsi="Times New Roman" w:cs="Times New Roman"/>
              </w:rPr>
              <w:t>44</w:t>
            </w:r>
            <w:r w:rsidRPr="00191832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8686,2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8686,2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60,0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300,0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300,0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290,0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290,0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155,0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155,0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155,0</w:t>
            </w:r>
          </w:p>
        </w:tc>
      </w:tr>
      <w:tr w:rsidR="00191832" w:rsidRPr="00191832" w:rsidTr="006E19DE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155,0</w:t>
            </w:r>
          </w:p>
        </w:tc>
      </w:tr>
      <w:tr w:rsidR="00191832" w:rsidRPr="00191832" w:rsidTr="006E19DE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 xml:space="preserve">- Прочая закупка товаров, работ и услуг для </w:t>
            </w:r>
            <w:r w:rsidRPr="00191832">
              <w:rPr>
                <w:rFonts w:ascii="Times New Roman" w:hAnsi="Times New Roman" w:cs="Times New Roman"/>
              </w:rPr>
              <w:lastRenderedPageBreak/>
              <w:t>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155,0</w:t>
            </w:r>
          </w:p>
        </w:tc>
      </w:tr>
      <w:tr w:rsidR="00191832" w:rsidRPr="00191832" w:rsidTr="006E19DE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91832">
              <w:rPr>
                <w:rFonts w:ascii="Times New Roman" w:hAnsi="Times New Roman" w:cs="Times New Roman"/>
                <w:b/>
              </w:rPr>
              <w:t>1</w:t>
            </w:r>
            <w:r w:rsidRPr="00191832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7003,3</w:t>
            </w:r>
          </w:p>
        </w:tc>
      </w:tr>
      <w:tr w:rsidR="00191832" w:rsidRPr="00191832" w:rsidTr="006E19DE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91832">
              <w:rPr>
                <w:rFonts w:ascii="Times New Roman" w:hAnsi="Times New Roman" w:cs="Times New Roman"/>
                <w:b/>
              </w:rPr>
              <w:t>7003,3</w:t>
            </w:r>
          </w:p>
        </w:tc>
      </w:tr>
      <w:tr w:rsidR="00191832" w:rsidRPr="00191832" w:rsidTr="006E19DE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7003,3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7003,3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127,4</w:t>
            </w:r>
          </w:p>
        </w:tc>
      </w:tr>
      <w:tr w:rsidR="00191832" w:rsidRPr="00191832" w:rsidTr="006E19DE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127,4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1305,3</w:t>
            </w:r>
          </w:p>
        </w:tc>
      </w:tr>
      <w:tr w:rsidR="00191832" w:rsidRPr="00191832" w:rsidTr="006E19DE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1305,3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4415,4</w:t>
            </w:r>
          </w:p>
        </w:tc>
      </w:tr>
      <w:tr w:rsidR="00191832" w:rsidRPr="00191832" w:rsidTr="006E19DE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4415,4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26,8</w:t>
            </w:r>
          </w:p>
        </w:tc>
      </w:tr>
      <w:tr w:rsidR="00191832" w:rsidRPr="00191832" w:rsidTr="006E19DE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26,8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25,8</w:t>
            </w:r>
          </w:p>
        </w:tc>
      </w:tr>
      <w:tr w:rsidR="00191832" w:rsidRPr="00191832" w:rsidTr="006E19DE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25,8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52,8</w:t>
            </w:r>
          </w:p>
        </w:tc>
      </w:tr>
      <w:tr w:rsidR="00191832" w:rsidRPr="00191832" w:rsidTr="006E19DE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52,8</w:t>
            </w:r>
          </w:p>
        </w:tc>
      </w:tr>
      <w:tr w:rsidR="00191832" w:rsidRPr="00191832" w:rsidTr="006E19DE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54,1</w:t>
            </w:r>
          </w:p>
        </w:tc>
      </w:tr>
      <w:tr w:rsidR="00191832" w:rsidRPr="00191832" w:rsidTr="006E19DE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54,1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445,4</w:t>
            </w:r>
          </w:p>
        </w:tc>
      </w:tr>
      <w:tr w:rsidR="00191832" w:rsidRPr="00191832" w:rsidTr="006E19DE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445,4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74,8</w:t>
            </w:r>
          </w:p>
        </w:tc>
      </w:tr>
      <w:tr w:rsidR="00191832" w:rsidRPr="00191832" w:rsidTr="006E19DE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74,8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200,7</w:t>
            </w:r>
          </w:p>
        </w:tc>
      </w:tr>
      <w:tr w:rsidR="00191832" w:rsidRPr="00191832" w:rsidTr="006E19DE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200,7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128,0</w:t>
            </w:r>
          </w:p>
        </w:tc>
      </w:tr>
      <w:tr w:rsidR="00191832" w:rsidRPr="00191832" w:rsidTr="006E19DE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128,0</w:t>
            </w:r>
          </w:p>
        </w:tc>
      </w:tr>
      <w:tr w:rsidR="00191832" w:rsidRPr="00191832" w:rsidTr="006E19DE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71,2</w:t>
            </w:r>
          </w:p>
        </w:tc>
      </w:tr>
      <w:tr w:rsidR="00191832" w:rsidRPr="00191832" w:rsidTr="006E19DE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71,2</w:t>
            </w:r>
          </w:p>
        </w:tc>
      </w:tr>
      <w:tr w:rsidR="00191832" w:rsidRPr="00191832" w:rsidTr="006E19DE">
        <w:trPr>
          <w:trHeight w:val="27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25,8</w:t>
            </w:r>
          </w:p>
        </w:tc>
      </w:tr>
      <w:tr w:rsidR="00191832" w:rsidRPr="00191832" w:rsidTr="006E19DE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25,8</w:t>
            </w:r>
          </w:p>
        </w:tc>
      </w:tr>
      <w:tr w:rsidR="00191832" w:rsidRPr="00191832" w:rsidTr="006E19DE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49,8</w:t>
            </w:r>
          </w:p>
        </w:tc>
      </w:tr>
      <w:tr w:rsidR="00191832" w:rsidRPr="00191832" w:rsidTr="006E19DE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832" w:rsidRPr="00191832" w:rsidRDefault="00191832" w:rsidP="001918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832">
              <w:rPr>
                <w:rFonts w:ascii="Times New Roman" w:hAnsi="Times New Roman" w:cs="Times New Roman"/>
              </w:rPr>
              <w:t>49,8</w:t>
            </w:r>
          </w:p>
        </w:tc>
      </w:tr>
    </w:tbl>
    <w:p w:rsidR="00771F82" w:rsidRDefault="00771F82" w:rsidP="001918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191832" w:rsidRPr="00191832" w:rsidRDefault="00191832" w:rsidP="00191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191832" w:rsidRPr="00191832" w:rsidRDefault="00191832" w:rsidP="00191832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832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191832" w:rsidRPr="00191832" w:rsidRDefault="00191832" w:rsidP="00191832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191832" w:rsidRPr="00191832" w:rsidRDefault="00191832" w:rsidP="0019183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191832" w:rsidRPr="00191832" w:rsidSect="007E2F7D">
      <w:headerReference w:type="even" r:id="rId9"/>
      <w:pgSz w:w="11906" w:h="16838"/>
      <w:pgMar w:top="851" w:right="851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1E8" w:rsidRDefault="007341E8" w:rsidP="00F16F13">
      <w:pPr>
        <w:spacing w:after="0" w:line="240" w:lineRule="auto"/>
      </w:pPr>
      <w:r>
        <w:separator/>
      </w:r>
    </w:p>
  </w:endnote>
  <w:endnote w:type="continuationSeparator" w:id="1">
    <w:p w:rsidR="007341E8" w:rsidRDefault="007341E8" w:rsidP="00F1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1E8" w:rsidRDefault="007341E8" w:rsidP="00F16F13">
      <w:pPr>
        <w:spacing w:after="0" w:line="240" w:lineRule="auto"/>
      </w:pPr>
      <w:r>
        <w:separator/>
      </w:r>
    </w:p>
  </w:footnote>
  <w:footnote w:type="continuationSeparator" w:id="1">
    <w:p w:rsidR="007341E8" w:rsidRDefault="007341E8" w:rsidP="00F1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9DE" w:rsidRDefault="00205C0E" w:rsidP="009F415C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6E19DE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6E19DE" w:rsidRDefault="006E19D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D7BC6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6904937"/>
    <w:multiLevelType w:val="multilevel"/>
    <w:tmpl w:val="0F8004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15C"/>
    <w:rsid w:val="000101A3"/>
    <w:rsid w:val="00013B90"/>
    <w:rsid w:val="00017BF6"/>
    <w:rsid w:val="0002520E"/>
    <w:rsid w:val="00025D26"/>
    <w:rsid w:val="00027C92"/>
    <w:rsid w:val="00033E46"/>
    <w:rsid w:val="00040B35"/>
    <w:rsid w:val="0004586D"/>
    <w:rsid w:val="00045940"/>
    <w:rsid w:val="00045D0E"/>
    <w:rsid w:val="000471EE"/>
    <w:rsid w:val="000636F9"/>
    <w:rsid w:val="000654CA"/>
    <w:rsid w:val="000657A2"/>
    <w:rsid w:val="0007426F"/>
    <w:rsid w:val="00081A52"/>
    <w:rsid w:val="00090362"/>
    <w:rsid w:val="000B034C"/>
    <w:rsid w:val="000B21F2"/>
    <w:rsid w:val="000B2BAC"/>
    <w:rsid w:val="000B3187"/>
    <w:rsid w:val="000B4B20"/>
    <w:rsid w:val="000B6C63"/>
    <w:rsid w:val="000C4D3C"/>
    <w:rsid w:val="000D24FB"/>
    <w:rsid w:val="000D3476"/>
    <w:rsid w:val="000D6A43"/>
    <w:rsid w:val="000E0165"/>
    <w:rsid w:val="000F1806"/>
    <w:rsid w:val="001027F6"/>
    <w:rsid w:val="00104846"/>
    <w:rsid w:val="00122D2A"/>
    <w:rsid w:val="00124F35"/>
    <w:rsid w:val="00127FEE"/>
    <w:rsid w:val="00133BC0"/>
    <w:rsid w:val="00134BBF"/>
    <w:rsid w:val="001379FC"/>
    <w:rsid w:val="0015055C"/>
    <w:rsid w:val="001509AE"/>
    <w:rsid w:val="001513AB"/>
    <w:rsid w:val="0017737C"/>
    <w:rsid w:val="0018015A"/>
    <w:rsid w:val="00181852"/>
    <w:rsid w:val="00184FCB"/>
    <w:rsid w:val="00191832"/>
    <w:rsid w:val="0019339B"/>
    <w:rsid w:val="001A6EE0"/>
    <w:rsid w:val="001B0EDA"/>
    <w:rsid w:val="001B7130"/>
    <w:rsid w:val="001D294C"/>
    <w:rsid w:val="001D668E"/>
    <w:rsid w:val="001D77EA"/>
    <w:rsid w:val="001E2787"/>
    <w:rsid w:val="001E324C"/>
    <w:rsid w:val="001E5E1F"/>
    <w:rsid w:val="001F1D1A"/>
    <w:rsid w:val="001F396F"/>
    <w:rsid w:val="00202B7C"/>
    <w:rsid w:val="00205C0E"/>
    <w:rsid w:val="002167CE"/>
    <w:rsid w:val="00217DB6"/>
    <w:rsid w:val="00221DBC"/>
    <w:rsid w:val="002373EF"/>
    <w:rsid w:val="00242705"/>
    <w:rsid w:val="00250244"/>
    <w:rsid w:val="00271E0E"/>
    <w:rsid w:val="002728DC"/>
    <w:rsid w:val="00274EB7"/>
    <w:rsid w:val="002954C3"/>
    <w:rsid w:val="00296B2B"/>
    <w:rsid w:val="002A5B1E"/>
    <w:rsid w:val="002D02BE"/>
    <w:rsid w:val="002D106F"/>
    <w:rsid w:val="002D2CE7"/>
    <w:rsid w:val="002E0023"/>
    <w:rsid w:val="002E25B7"/>
    <w:rsid w:val="002E7018"/>
    <w:rsid w:val="002F19D8"/>
    <w:rsid w:val="002F7EF5"/>
    <w:rsid w:val="003036AB"/>
    <w:rsid w:val="00310D52"/>
    <w:rsid w:val="003128E9"/>
    <w:rsid w:val="00341A96"/>
    <w:rsid w:val="003478F5"/>
    <w:rsid w:val="003615A9"/>
    <w:rsid w:val="00363240"/>
    <w:rsid w:val="003671D5"/>
    <w:rsid w:val="003842F5"/>
    <w:rsid w:val="003843E6"/>
    <w:rsid w:val="003919AD"/>
    <w:rsid w:val="003A6FA1"/>
    <w:rsid w:val="003B36CC"/>
    <w:rsid w:val="003B3D9D"/>
    <w:rsid w:val="003B3F8B"/>
    <w:rsid w:val="003B41D1"/>
    <w:rsid w:val="003B7F03"/>
    <w:rsid w:val="003C0DF2"/>
    <w:rsid w:val="003C364F"/>
    <w:rsid w:val="003C7E7B"/>
    <w:rsid w:val="003D0E30"/>
    <w:rsid w:val="003D6F0D"/>
    <w:rsid w:val="003E0C53"/>
    <w:rsid w:val="003E37CC"/>
    <w:rsid w:val="003F4811"/>
    <w:rsid w:val="003F7C3E"/>
    <w:rsid w:val="00406213"/>
    <w:rsid w:val="0042192F"/>
    <w:rsid w:val="004233B0"/>
    <w:rsid w:val="004312A8"/>
    <w:rsid w:val="004401BD"/>
    <w:rsid w:val="00446928"/>
    <w:rsid w:val="00460F98"/>
    <w:rsid w:val="004638A0"/>
    <w:rsid w:val="00471805"/>
    <w:rsid w:val="004722E7"/>
    <w:rsid w:val="0048408D"/>
    <w:rsid w:val="00491065"/>
    <w:rsid w:val="004B2A9D"/>
    <w:rsid w:val="004B5A8A"/>
    <w:rsid w:val="004C54A1"/>
    <w:rsid w:val="004C68C3"/>
    <w:rsid w:val="004C68D1"/>
    <w:rsid w:val="004D49D6"/>
    <w:rsid w:val="004E193E"/>
    <w:rsid w:val="004E3B0A"/>
    <w:rsid w:val="004F3390"/>
    <w:rsid w:val="00500A1C"/>
    <w:rsid w:val="00502A56"/>
    <w:rsid w:val="0050659B"/>
    <w:rsid w:val="00511E9C"/>
    <w:rsid w:val="00514F6D"/>
    <w:rsid w:val="00526DCE"/>
    <w:rsid w:val="005273A3"/>
    <w:rsid w:val="005338B3"/>
    <w:rsid w:val="00533D4B"/>
    <w:rsid w:val="00536EE8"/>
    <w:rsid w:val="00541634"/>
    <w:rsid w:val="00542C9C"/>
    <w:rsid w:val="005456A2"/>
    <w:rsid w:val="005469CC"/>
    <w:rsid w:val="005502DF"/>
    <w:rsid w:val="00562598"/>
    <w:rsid w:val="0056421F"/>
    <w:rsid w:val="005735EF"/>
    <w:rsid w:val="00576B1A"/>
    <w:rsid w:val="00577910"/>
    <w:rsid w:val="00580D1B"/>
    <w:rsid w:val="00583ED6"/>
    <w:rsid w:val="005A4C9E"/>
    <w:rsid w:val="005A654F"/>
    <w:rsid w:val="005B105B"/>
    <w:rsid w:val="005B3A1E"/>
    <w:rsid w:val="005D2BEA"/>
    <w:rsid w:val="005E0DE7"/>
    <w:rsid w:val="005E41AB"/>
    <w:rsid w:val="005E70F3"/>
    <w:rsid w:val="005F0E55"/>
    <w:rsid w:val="005F7A7A"/>
    <w:rsid w:val="00624A38"/>
    <w:rsid w:val="00630994"/>
    <w:rsid w:val="006315A0"/>
    <w:rsid w:val="00632A49"/>
    <w:rsid w:val="006378CC"/>
    <w:rsid w:val="0066075F"/>
    <w:rsid w:val="0067185B"/>
    <w:rsid w:val="006758E4"/>
    <w:rsid w:val="006814C1"/>
    <w:rsid w:val="00694FE3"/>
    <w:rsid w:val="00696C12"/>
    <w:rsid w:val="006A2E1A"/>
    <w:rsid w:val="006A47D1"/>
    <w:rsid w:val="006A5B7C"/>
    <w:rsid w:val="006A7493"/>
    <w:rsid w:val="006B3023"/>
    <w:rsid w:val="006C2460"/>
    <w:rsid w:val="006D35F5"/>
    <w:rsid w:val="006D3BB2"/>
    <w:rsid w:val="006D53F8"/>
    <w:rsid w:val="006D5585"/>
    <w:rsid w:val="006E19DE"/>
    <w:rsid w:val="006F218C"/>
    <w:rsid w:val="007033FD"/>
    <w:rsid w:val="00707077"/>
    <w:rsid w:val="00710919"/>
    <w:rsid w:val="00710E9E"/>
    <w:rsid w:val="00711B12"/>
    <w:rsid w:val="00715C15"/>
    <w:rsid w:val="007230F5"/>
    <w:rsid w:val="007232C8"/>
    <w:rsid w:val="00727111"/>
    <w:rsid w:val="007341E8"/>
    <w:rsid w:val="0074318C"/>
    <w:rsid w:val="00747F5B"/>
    <w:rsid w:val="00766A7D"/>
    <w:rsid w:val="0077031B"/>
    <w:rsid w:val="00770845"/>
    <w:rsid w:val="00771F82"/>
    <w:rsid w:val="00773E65"/>
    <w:rsid w:val="007806E7"/>
    <w:rsid w:val="00782B7B"/>
    <w:rsid w:val="007838F9"/>
    <w:rsid w:val="007855A9"/>
    <w:rsid w:val="00791FFA"/>
    <w:rsid w:val="0079522D"/>
    <w:rsid w:val="007A60C4"/>
    <w:rsid w:val="007B61EE"/>
    <w:rsid w:val="007D0D8A"/>
    <w:rsid w:val="007D1121"/>
    <w:rsid w:val="007E2F7D"/>
    <w:rsid w:val="007F3A74"/>
    <w:rsid w:val="007F4125"/>
    <w:rsid w:val="007F4DAA"/>
    <w:rsid w:val="0080552C"/>
    <w:rsid w:val="00817505"/>
    <w:rsid w:val="008276BF"/>
    <w:rsid w:val="00831E8D"/>
    <w:rsid w:val="00850D17"/>
    <w:rsid w:val="00853ED0"/>
    <w:rsid w:val="008574DB"/>
    <w:rsid w:val="00863C31"/>
    <w:rsid w:val="00876B56"/>
    <w:rsid w:val="00877846"/>
    <w:rsid w:val="008814AD"/>
    <w:rsid w:val="008936CD"/>
    <w:rsid w:val="008B380F"/>
    <w:rsid w:val="008C2CEE"/>
    <w:rsid w:val="00902150"/>
    <w:rsid w:val="0090223C"/>
    <w:rsid w:val="009026AB"/>
    <w:rsid w:val="00915CE5"/>
    <w:rsid w:val="0093545C"/>
    <w:rsid w:val="0095016B"/>
    <w:rsid w:val="009604BD"/>
    <w:rsid w:val="00975389"/>
    <w:rsid w:val="00976C31"/>
    <w:rsid w:val="009817B1"/>
    <w:rsid w:val="0099340D"/>
    <w:rsid w:val="009974D5"/>
    <w:rsid w:val="009A2027"/>
    <w:rsid w:val="009A736B"/>
    <w:rsid w:val="009A75BF"/>
    <w:rsid w:val="009B07F9"/>
    <w:rsid w:val="009B6D20"/>
    <w:rsid w:val="009C05A7"/>
    <w:rsid w:val="009C2923"/>
    <w:rsid w:val="009C7239"/>
    <w:rsid w:val="009D1016"/>
    <w:rsid w:val="009E29A6"/>
    <w:rsid w:val="009F38F6"/>
    <w:rsid w:val="009F415C"/>
    <w:rsid w:val="009F55AC"/>
    <w:rsid w:val="00A0678C"/>
    <w:rsid w:val="00A10D48"/>
    <w:rsid w:val="00A13AE4"/>
    <w:rsid w:val="00A346A9"/>
    <w:rsid w:val="00A36DF9"/>
    <w:rsid w:val="00A479D3"/>
    <w:rsid w:val="00A50498"/>
    <w:rsid w:val="00A515FF"/>
    <w:rsid w:val="00A71DF1"/>
    <w:rsid w:val="00A74415"/>
    <w:rsid w:val="00A74837"/>
    <w:rsid w:val="00A77864"/>
    <w:rsid w:val="00A77E61"/>
    <w:rsid w:val="00A81978"/>
    <w:rsid w:val="00A846D3"/>
    <w:rsid w:val="00A97A1E"/>
    <w:rsid w:val="00AA5DC6"/>
    <w:rsid w:val="00AB0A70"/>
    <w:rsid w:val="00AB0FBC"/>
    <w:rsid w:val="00AC03EA"/>
    <w:rsid w:val="00AC5E32"/>
    <w:rsid w:val="00AE0E15"/>
    <w:rsid w:val="00AE557B"/>
    <w:rsid w:val="00AF2500"/>
    <w:rsid w:val="00AF2FD8"/>
    <w:rsid w:val="00B078AE"/>
    <w:rsid w:val="00B16A0A"/>
    <w:rsid w:val="00B21156"/>
    <w:rsid w:val="00B31A77"/>
    <w:rsid w:val="00B42885"/>
    <w:rsid w:val="00B50DE8"/>
    <w:rsid w:val="00B522E3"/>
    <w:rsid w:val="00B523CE"/>
    <w:rsid w:val="00B668E0"/>
    <w:rsid w:val="00B71B7D"/>
    <w:rsid w:val="00B7493C"/>
    <w:rsid w:val="00B80683"/>
    <w:rsid w:val="00B81F23"/>
    <w:rsid w:val="00BA42EF"/>
    <w:rsid w:val="00BC0227"/>
    <w:rsid w:val="00BC7243"/>
    <w:rsid w:val="00BD0A76"/>
    <w:rsid w:val="00BD7B5B"/>
    <w:rsid w:val="00BE0E80"/>
    <w:rsid w:val="00BE2C89"/>
    <w:rsid w:val="00C02726"/>
    <w:rsid w:val="00C02C39"/>
    <w:rsid w:val="00C16E92"/>
    <w:rsid w:val="00C246AE"/>
    <w:rsid w:val="00C25CCF"/>
    <w:rsid w:val="00C273B1"/>
    <w:rsid w:val="00C30A2C"/>
    <w:rsid w:val="00C35836"/>
    <w:rsid w:val="00C37837"/>
    <w:rsid w:val="00C37D27"/>
    <w:rsid w:val="00C41ED9"/>
    <w:rsid w:val="00C43229"/>
    <w:rsid w:val="00C51716"/>
    <w:rsid w:val="00C5664C"/>
    <w:rsid w:val="00C73F13"/>
    <w:rsid w:val="00C745C0"/>
    <w:rsid w:val="00C834EC"/>
    <w:rsid w:val="00C93E30"/>
    <w:rsid w:val="00CA3CC8"/>
    <w:rsid w:val="00CB4456"/>
    <w:rsid w:val="00CC3171"/>
    <w:rsid w:val="00CD2B21"/>
    <w:rsid w:val="00CD7772"/>
    <w:rsid w:val="00CD7CC6"/>
    <w:rsid w:val="00CE1C68"/>
    <w:rsid w:val="00CE256E"/>
    <w:rsid w:val="00CE3B97"/>
    <w:rsid w:val="00CE5C16"/>
    <w:rsid w:val="00CE6D75"/>
    <w:rsid w:val="00CF23E4"/>
    <w:rsid w:val="00CF2979"/>
    <w:rsid w:val="00D101AE"/>
    <w:rsid w:val="00D157AE"/>
    <w:rsid w:val="00D24CF5"/>
    <w:rsid w:val="00D3184B"/>
    <w:rsid w:val="00D33B3B"/>
    <w:rsid w:val="00D36821"/>
    <w:rsid w:val="00D4559D"/>
    <w:rsid w:val="00D634B5"/>
    <w:rsid w:val="00D82364"/>
    <w:rsid w:val="00D91EA2"/>
    <w:rsid w:val="00D933F7"/>
    <w:rsid w:val="00DB7A87"/>
    <w:rsid w:val="00DD6907"/>
    <w:rsid w:val="00DE37D0"/>
    <w:rsid w:val="00DF3EBB"/>
    <w:rsid w:val="00DF6061"/>
    <w:rsid w:val="00DF6BE1"/>
    <w:rsid w:val="00E004B0"/>
    <w:rsid w:val="00E122BB"/>
    <w:rsid w:val="00E12E27"/>
    <w:rsid w:val="00E40667"/>
    <w:rsid w:val="00E41ADC"/>
    <w:rsid w:val="00E56C26"/>
    <w:rsid w:val="00E61E27"/>
    <w:rsid w:val="00E760AF"/>
    <w:rsid w:val="00E7725B"/>
    <w:rsid w:val="00E80D19"/>
    <w:rsid w:val="00E85D4B"/>
    <w:rsid w:val="00E8675B"/>
    <w:rsid w:val="00E95E83"/>
    <w:rsid w:val="00EA7236"/>
    <w:rsid w:val="00EB1B70"/>
    <w:rsid w:val="00EB4A17"/>
    <w:rsid w:val="00EB6D61"/>
    <w:rsid w:val="00EE4D00"/>
    <w:rsid w:val="00EE6249"/>
    <w:rsid w:val="00EE6427"/>
    <w:rsid w:val="00EF3C59"/>
    <w:rsid w:val="00EF714F"/>
    <w:rsid w:val="00F04261"/>
    <w:rsid w:val="00F04E27"/>
    <w:rsid w:val="00F11163"/>
    <w:rsid w:val="00F16F13"/>
    <w:rsid w:val="00F21287"/>
    <w:rsid w:val="00F342B7"/>
    <w:rsid w:val="00F346DF"/>
    <w:rsid w:val="00F61F5C"/>
    <w:rsid w:val="00F65E6C"/>
    <w:rsid w:val="00F8562C"/>
    <w:rsid w:val="00FA1142"/>
    <w:rsid w:val="00FA6805"/>
    <w:rsid w:val="00FA7B77"/>
    <w:rsid w:val="00FB728F"/>
    <w:rsid w:val="00FC2A04"/>
    <w:rsid w:val="00FC3830"/>
    <w:rsid w:val="00FC41CA"/>
    <w:rsid w:val="00FD2F8E"/>
    <w:rsid w:val="00FD4B19"/>
    <w:rsid w:val="00FF2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13"/>
  </w:style>
  <w:style w:type="paragraph" w:styleId="1">
    <w:name w:val="heading 1"/>
    <w:basedOn w:val="a"/>
    <w:next w:val="a"/>
    <w:link w:val="10"/>
    <w:qFormat/>
    <w:rsid w:val="009F41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F415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F415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41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F415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F415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4638A0"/>
    <w:pPr>
      <w:keepNext/>
      <w:shd w:val="clear" w:color="auto" w:fill="FFFFFF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8"/>
      <w:szCs w:val="24"/>
    </w:rPr>
  </w:style>
  <w:style w:type="paragraph" w:styleId="9">
    <w:name w:val="heading 9"/>
    <w:basedOn w:val="a"/>
    <w:next w:val="a"/>
    <w:link w:val="90"/>
    <w:qFormat/>
    <w:rsid w:val="004638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F415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41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415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F415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9F4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F41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9F41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415C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9F415C"/>
    <w:rPr>
      <w:b/>
      <w:sz w:val="28"/>
    </w:rPr>
  </w:style>
  <w:style w:type="paragraph" w:styleId="a6">
    <w:name w:val="Title"/>
    <w:basedOn w:val="a"/>
    <w:link w:val="a5"/>
    <w:qFormat/>
    <w:rsid w:val="009F415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9F4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9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F415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F415C"/>
    <w:pPr>
      <w:ind w:left="720"/>
      <w:contextualSpacing/>
    </w:pPr>
  </w:style>
  <w:style w:type="paragraph" w:styleId="aa">
    <w:name w:val="header"/>
    <w:basedOn w:val="a"/>
    <w:link w:val="ab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9F415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9F415C"/>
  </w:style>
  <w:style w:type="paragraph" w:customStyle="1" w:styleId="ConsPlusTitle">
    <w:name w:val="ConsPlusTitle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rsid w:val="009F415C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9F415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F415C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9F415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F415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F415C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9F415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F415C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9F4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9F415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9F415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9F415C"/>
    <w:rPr>
      <w:lang w:val="ru-RU" w:eastAsia="ru-RU" w:bidi="ar-SA"/>
    </w:rPr>
  </w:style>
  <w:style w:type="paragraph" w:styleId="23">
    <w:name w:val="Body Text 2"/>
    <w:basedOn w:val="a"/>
    <w:link w:val="24"/>
    <w:rsid w:val="009F41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F415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9F415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9F415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9F415C"/>
    <w:rPr>
      <w:lang w:val="ru-RU" w:eastAsia="ru-RU" w:bidi="ar-SA"/>
    </w:rPr>
  </w:style>
  <w:style w:type="paragraph" w:customStyle="1" w:styleId="af4">
    <w:name w:val="Знак"/>
    <w:basedOn w:val="a"/>
    <w:rsid w:val="009F415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9F415C"/>
    <w:rPr>
      <w:color w:val="0000FF"/>
      <w:u w:val="single"/>
    </w:rPr>
  </w:style>
  <w:style w:type="paragraph" w:styleId="af6">
    <w:name w:val="No Spacing"/>
    <w:qFormat/>
    <w:rsid w:val="009F41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9F41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9F415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9F4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af9">
    <w:name w:val="Знак Знак Знак Знак Знак Знак Знак"/>
    <w:basedOn w:val="a"/>
    <w:rsid w:val="008C2C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514F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a">
    <w:name w:val="Знак Знак Знак Знак Знак Знак Знак"/>
    <w:basedOn w:val="a"/>
    <w:rsid w:val="009974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fb">
    <w:name w:val="Знак Знак"/>
    <w:basedOn w:val="a0"/>
    <w:rsid w:val="00C834EC"/>
    <w:rPr>
      <w:b/>
      <w:sz w:val="28"/>
      <w:lang w:val="ru-RU" w:eastAsia="ru-RU" w:bidi="ar-SA"/>
    </w:rPr>
  </w:style>
  <w:style w:type="paragraph" w:styleId="afc">
    <w:name w:val="Normal (Web)"/>
    <w:aliases w:val="Обычный (Web)"/>
    <w:basedOn w:val="a"/>
    <w:rsid w:val="00C834EC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4">
    <w:name w:val="Знак1"/>
    <w:basedOn w:val="a"/>
    <w:rsid w:val="00C834E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C834EC"/>
    <w:rPr>
      <w:sz w:val="28"/>
      <w:szCs w:val="24"/>
    </w:rPr>
  </w:style>
  <w:style w:type="paragraph" w:customStyle="1" w:styleId="ConsNonformat">
    <w:name w:val="ConsNonformat"/>
    <w:rsid w:val="00C834E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70">
    <w:name w:val="Заголовок 7 Знак"/>
    <w:basedOn w:val="a0"/>
    <w:link w:val="7"/>
    <w:rsid w:val="004638A0"/>
    <w:rPr>
      <w:rFonts w:ascii="Times New Roman" w:eastAsia="Times New Roman" w:hAnsi="Times New Roman" w:cs="Times New Roman"/>
      <w:b/>
      <w:color w:val="000000"/>
      <w:sz w:val="28"/>
      <w:szCs w:val="24"/>
      <w:shd w:val="clear" w:color="auto" w:fill="FFFFFF"/>
    </w:rPr>
  </w:style>
  <w:style w:type="character" w:customStyle="1" w:styleId="90">
    <w:name w:val="Заголовок 9 Знак"/>
    <w:basedOn w:val="a0"/>
    <w:link w:val="9"/>
    <w:rsid w:val="004638A0"/>
    <w:rPr>
      <w:rFonts w:ascii="Arial" w:eastAsia="Times New Roman" w:hAnsi="Arial" w:cs="Arial"/>
    </w:rPr>
  </w:style>
  <w:style w:type="paragraph" w:customStyle="1" w:styleId="16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7">
    <w:name w:val="Знак Знак Знак Знак Знак Знак Знак Знак Знак Знак Знак Знак1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d">
    <w:name w:val="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">
    <w:name w:val="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9">
    <w:name w:val="Знак Знак Знак Знак Знак1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0">
    <w:name w:val="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a">
    <w:name w:val="Основной текст с отступом1"/>
    <w:basedOn w:val="a"/>
    <w:link w:val="BodyTextIndent"/>
    <w:rsid w:val="004638A0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">
    <w:name w:val="Body Text Indent Знак"/>
    <w:basedOn w:val="a0"/>
    <w:link w:val="1a"/>
    <w:rsid w:val="004638A0"/>
    <w:rPr>
      <w:rFonts w:ascii="Times New Roman" w:eastAsia="Times New Roman" w:hAnsi="Times New Roman" w:cs="Times New Roman"/>
      <w:sz w:val="24"/>
      <w:szCs w:val="24"/>
    </w:rPr>
  </w:style>
  <w:style w:type="paragraph" w:customStyle="1" w:styleId="1b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c">
    <w:name w:val="Название1"/>
    <w:basedOn w:val="a"/>
    <w:rsid w:val="004638A0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customStyle="1" w:styleId="xl26">
    <w:name w:val="xl26"/>
    <w:basedOn w:val="a"/>
    <w:rsid w:val="004638A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Для_актов"/>
    <w:basedOn w:val="a"/>
    <w:rsid w:val="004638A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odyText21">
    <w:name w:val="Body Text 21"/>
    <w:basedOn w:val="a"/>
    <w:rsid w:val="004638A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f2">
    <w:name w:val="Block Text"/>
    <w:basedOn w:val="a"/>
    <w:rsid w:val="004638A0"/>
    <w:pPr>
      <w:tabs>
        <w:tab w:val="left" w:pos="9072"/>
      </w:tabs>
      <w:spacing w:after="0" w:line="240" w:lineRule="auto"/>
      <w:ind w:left="-851" w:right="610"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f3">
    <w:name w:val="footnote reference"/>
    <w:basedOn w:val="a0"/>
    <w:rsid w:val="004638A0"/>
    <w:rPr>
      <w:vertAlign w:val="superscript"/>
    </w:rPr>
  </w:style>
  <w:style w:type="paragraph" w:styleId="aff4">
    <w:name w:val="footnote text"/>
    <w:basedOn w:val="a"/>
    <w:link w:val="aff5"/>
    <w:rsid w:val="00463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5">
    <w:name w:val="Текст сноски Знак"/>
    <w:basedOn w:val="a0"/>
    <w:link w:val="aff4"/>
    <w:rsid w:val="004638A0"/>
    <w:rPr>
      <w:rFonts w:ascii="Times New Roman" w:eastAsia="Times New Roman" w:hAnsi="Times New Roman" w:cs="Times New Roman"/>
      <w:sz w:val="20"/>
      <w:szCs w:val="20"/>
    </w:rPr>
  </w:style>
  <w:style w:type="character" w:customStyle="1" w:styleId="inf">
    <w:name w:val="inf"/>
    <w:basedOn w:val="a0"/>
    <w:rsid w:val="004638A0"/>
    <w:rPr>
      <w:b/>
      <w:bCs/>
    </w:rPr>
  </w:style>
  <w:style w:type="character" w:styleId="aff6">
    <w:name w:val="FollowedHyperlink"/>
    <w:basedOn w:val="a0"/>
    <w:rsid w:val="004638A0"/>
    <w:rPr>
      <w:color w:val="800080"/>
      <w:u w:val="single"/>
    </w:rPr>
  </w:style>
  <w:style w:type="character" w:customStyle="1" w:styleId="mark">
    <w:name w:val="mark"/>
    <w:basedOn w:val="a0"/>
    <w:rsid w:val="004638A0"/>
    <w:rPr>
      <w:i/>
      <w:iCs/>
    </w:rPr>
  </w:style>
  <w:style w:type="paragraph" w:customStyle="1" w:styleId="ConsCell">
    <w:name w:val="ConsCell"/>
    <w:rsid w:val="004638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customStyle="1" w:styleId="1d">
    <w:name w:val="1"/>
    <w:basedOn w:val="a"/>
    <w:next w:val="afc"/>
    <w:rsid w:val="004638A0"/>
    <w:pPr>
      <w:spacing w:after="0" w:line="240" w:lineRule="auto"/>
      <w:ind w:firstLine="386"/>
      <w:jc w:val="both"/>
    </w:pPr>
    <w:rPr>
      <w:rFonts w:ascii="Arial" w:eastAsia="Arial Unicode MS" w:hAnsi="Arial" w:cs="Arial"/>
      <w:color w:val="FFFFFF"/>
      <w:sz w:val="20"/>
      <w:szCs w:val="20"/>
    </w:rPr>
  </w:style>
  <w:style w:type="paragraph" w:customStyle="1" w:styleId="1e">
    <w:name w:val="Знак Знак Знак Знак Знак Знак Знак Знак Знак Знак 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7">
    <w:name w:val="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5033E-2528-4D7C-A832-A4D27304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9292</TotalTime>
  <Pages>1</Pages>
  <Words>3360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cp:lastPrinted>2013-06-28T00:56:00Z</cp:lastPrinted>
  <dcterms:created xsi:type="dcterms:W3CDTF">2013-01-23T06:20:00Z</dcterms:created>
  <dcterms:modified xsi:type="dcterms:W3CDTF">2016-02-08T23:46:00Z</dcterms:modified>
</cp:coreProperties>
</file>