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BE3461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08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 xml:space="preserve">.2020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77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426E0" w:rsidRPr="009426E0" w:rsidRDefault="009426E0" w:rsidP="009426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6E0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9426E0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9426E0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</w:t>
      </w:r>
      <w:bookmarkStart w:id="1" w:name="_Hlk55904028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</w:t>
      </w:r>
      <w:bookmarkEnd w:id="1"/>
      <w:r w:rsidR="00D678EA">
        <w:rPr>
          <w:rFonts w:ascii="Times New Roman" w:eastAsia="Times New Roman" w:hAnsi="Times New Roman" w:cs="Times New Roman"/>
          <w:sz w:val="28"/>
          <w:szCs w:val="28"/>
        </w:rPr>
        <w:t>)»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BE3461">
        <w:rPr>
          <w:rFonts w:ascii="Times New Roman" w:eastAsia="Times New Roman" w:hAnsi="Times New Roman" w:cs="Times New Roman"/>
          <w:sz w:val="28"/>
          <w:szCs w:val="28"/>
        </w:rPr>
        <w:t>08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3461"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BE3461">
        <w:rPr>
          <w:rFonts w:ascii="Times New Roman" w:eastAsia="Times New Roman" w:hAnsi="Times New Roman" w:cs="Times New Roman"/>
          <w:sz w:val="28"/>
          <w:szCs w:val="28"/>
        </w:rPr>
        <w:t>21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78EA">
        <w:rPr>
          <w:rFonts w:ascii="Times New Roman" w:eastAsia="Times New Roman" w:hAnsi="Times New Roman" w:cs="Times New Roman"/>
          <w:sz w:val="28"/>
          <w:szCs w:val="28"/>
        </w:rPr>
        <w:t>дека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>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Бабстовского сельского поселения Ленинского муниципального района Еврейской автономной области в количестве </w:t>
      </w:r>
      <w:r w:rsidR="00D678E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3. Разместить настоящее распоряжение на официальном сайте администрации муниципального образования «Бабстовско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F4DC5" w:rsidRPr="001067B3" w:rsidRDefault="000F4DC5" w:rsidP="001067B3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867542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 г</w:t>
      </w:r>
      <w:r w:rsidR="00D678EA">
        <w:rPr>
          <w:rFonts w:ascii="Times New Roman" w:eastAsia="Times New Roman" w:hAnsi="Times New Roman" w:cs="Times New Roman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0F4DC5" w:rsidRPr="000F4DC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="0086754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bookmarkStart w:id="2" w:name="_GoBack"/>
      <w:bookmarkEnd w:id="2"/>
      <w:r w:rsidRPr="000F4DC5">
        <w:rPr>
          <w:rFonts w:ascii="Times New Roman" w:eastAsia="Times New Roman" w:hAnsi="Times New Roman" w:cs="Times New Roman"/>
          <w:sz w:val="28"/>
          <w:szCs w:val="28"/>
        </w:rPr>
        <w:tab/>
      </w:r>
      <w:r w:rsidR="00867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67542">
        <w:rPr>
          <w:rFonts w:ascii="Times New Roman" w:eastAsia="Times New Roman" w:hAnsi="Times New Roman" w:cs="Times New Roman"/>
          <w:sz w:val="28"/>
          <w:szCs w:val="28"/>
        </w:rPr>
        <w:t>Ю.Н.Кочергин</w:t>
      </w:r>
      <w:proofErr w:type="spellEnd"/>
    </w:p>
    <w:sectPr w:rsidR="000F4DC5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717D0"/>
    <w:rsid w:val="000B6527"/>
    <w:rsid w:val="000C0BB7"/>
    <w:rsid w:val="000E0175"/>
    <w:rsid w:val="000E62A5"/>
    <w:rsid w:val="000E6DF8"/>
    <w:rsid w:val="000F2162"/>
    <w:rsid w:val="000F4DC5"/>
    <w:rsid w:val="00104D47"/>
    <w:rsid w:val="001067B3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B77F6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3272A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B5599"/>
    <w:rsid w:val="007C0E02"/>
    <w:rsid w:val="007D2C79"/>
    <w:rsid w:val="008076E1"/>
    <w:rsid w:val="00832DD4"/>
    <w:rsid w:val="00836685"/>
    <w:rsid w:val="00865257"/>
    <w:rsid w:val="00865D69"/>
    <w:rsid w:val="00867542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426E0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70E9C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E3461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61201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678EA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DD46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547DE-BAF6-4F8D-A49D-A73ED1D16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19</cp:revision>
  <cp:lastPrinted>2020-12-09T23:20:00Z</cp:lastPrinted>
  <dcterms:created xsi:type="dcterms:W3CDTF">2019-10-17T23:55:00Z</dcterms:created>
  <dcterms:modified xsi:type="dcterms:W3CDTF">2020-12-09T23:20:00Z</dcterms:modified>
</cp:coreProperties>
</file>